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031D" w14:textId="77777777" w:rsidR="00E164F9" w:rsidRPr="00E164F9" w:rsidRDefault="00E164F9" w:rsidP="00E164F9">
      <w:pPr>
        <w:jc w:val="center"/>
        <w:rPr>
          <w:b/>
          <w:bCs/>
        </w:rPr>
      </w:pPr>
      <w:r w:rsidRPr="00E164F9">
        <w:rPr>
          <w:b/>
          <w:bCs/>
        </w:rPr>
        <w:t>REQUERIMENTO PARA CONSTRUÇÃO ABAIXO DE 70,00M²</w:t>
      </w:r>
    </w:p>
    <w:p w14:paraId="06D0579D" w14:textId="77777777" w:rsidR="00E164F9" w:rsidRDefault="00E164F9" w:rsidP="00E164F9">
      <w:pPr>
        <w:jc w:val="both"/>
      </w:pPr>
    </w:p>
    <w:p w14:paraId="6C6CA079" w14:textId="184D8201" w:rsidR="00E164F9" w:rsidRDefault="00E164F9" w:rsidP="00E164F9">
      <w:pPr>
        <w:jc w:val="both"/>
      </w:pPr>
      <w:r>
        <w:t>Eu, ___________________________________________, nacionalidade __________________, portador do RG ______________/____, inscrito no CPF nº ___________________, profissão _______________, estado civil ___________________, residente e domiciliado________________________________ ______________________________________________________ na qualidade de proprietário do imóvel.</w:t>
      </w:r>
    </w:p>
    <w:p w14:paraId="4545C543" w14:textId="5D1F498E" w:rsidR="00E164F9" w:rsidRDefault="00E164F9" w:rsidP="00E164F9">
      <w:pPr>
        <w:jc w:val="both"/>
      </w:pPr>
      <w:r>
        <w:t>Eu, ___________________________________________, nacionalidade __________________, portador do RG ______________/____, inscrito no CPF nº ___________________, profissão _______________, estado civil ___________________, residente e domiciliado________________________________ ______________________________________________________ na qualidade de proprietário do imóvel.</w:t>
      </w:r>
    </w:p>
    <w:p w14:paraId="36C6364B" w14:textId="11185CBF" w:rsidR="00E164F9" w:rsidRDefault="00E164F9" w:rsidP="00E164F9">
      <w:pPr>
        <w:jc w:val="both"/>
      </w:pPr>
      <w:r>
        <w:t>Requeiro a Vossa Senhoria a averbação da construção edificada no lote da matrícula nº ________________, do Livro 2, deste Ofício. Conforme auto de vistoria/habite-se, verifica-se que foi construída uma residência unifamiliar na Rua/Avenida _______________________________________________________________</w:t>
      </w:r>
    </w:p>
    <w:p w14:paraId="6D1DA81F" w14:textId="77777777" w:rsidR="00E164F9" w:rsidRDefault="00E164F9" w:rsidP="00E164F9">
      <w:pPr>
        <w:jc w:val="both"/>
      </w:pPr>
      <w:r>
        <w:t xml:space="preserve">____________________sob nº_______________, com___________ metros quadrados de área construída. </w:t>
      </w:r>
    </w:p>
    <w:p w14:paraId="25C7950A" w14:textId="77777777" w:rsidR="00E164F9" w:rsidRDefault="00E164F9" w:rsidP="00E164F9">
      <w:pPr>
        <w:jc w:val="both"/>
      </w:pPr>
    </w:p>
    <w:p w14:paraId="74AD6A22" w14:textId="77777777" w:rsidR="00E164F9" w:rsidRDefault="00E164F9" w:rsidP="00E164F9">
      <w:pPr>
        <w:ind w:firstLine="708"/>
        <w:jc w:val="both"/>
      </w:pPr>
      <w:r>
        <w:t xml:space="preserve">DECLARO sob pena de responsabilidade civil e criminal que a construção é residencial unifamiliar, do tipo econômico ou popular, para uso próprio, com área construída não excedente a 70,00m², executada sem mão-de-obra assalariada, declaro ainda que não sou proprietário de outro imóvel e nunca me beneficiei de declaração de idêntico teor antes. (Art. 34 da Instrução Normativa da RFB nº 2021, de 16/04/2021). </w:t>
      </w:r>
    </w:p>
    <w:p w14:paraId="5AC5DEB6" w14:textId="77777777" w:rsidR="00E164F9" w:rsidRDefault="00E164F9" w:rsidP="00E164F9">
      <w:pPr>
        <w:jc w:val="both"/>
      </w:pPr>
      <w:r>
        <w:t>Estima-se para efeitos de averbação o valor de R$ __________________, para a presente edificação.</w:t>
      </w:r>
    </w:p>
    <w:p w14:paraId="73FDDBC2" w14:textId="77777777" w:rsidR="00E164F9" w:rsidRDefault="00E164F9" w:rsidP="00E164F9">
      <w:pPr>
        <w:jc w:val="both"/>
      </w:pPr>
    </w:p>
    <w:p w14:paraId="1810397F" w14:textId="51CDCF3D" w:rsidR="00E164F9" w:rsidRDefault="006A189A" w:rsidP="00E164F9">
      <w:pPr>
        <w:jc w:val="both"/>
      </w:pPr>
      <w:r>
        <w:t>São Bernardo do Campo</w:t>
      </w:r>
      <w:r w:rsidR="00E164F9">
        <w:t xml:space="preserve">, _____ de _____________________ </w:t>
      </w:r>
      <w:proofErr w:type="spellStart"/>
      <w:r w:rsidR="00E164F9">
        <w:t>de</w:t>
      </w:r>
      <w:proofErr w:type="spellEnd"/>
      <w:r w:rsidR="00E164F9">
        <w:t xml:space="preserve"> _________.</w:t>
      </w:r>
    </w:p>
    <w:p w14:paraId="0730B068" w14:textId="25CDE874" w:rsidR="00E164F9" w:rsidRDefault="00E164F9" w:rsidP="00E164F9">
      <w:pPr>
        <w:jc w:val="center"/>
      </w:pPr>
      <w:r>
        <w:t>__________________________________________________________</w:t>
      </w:r>
      <w:r>
        <w:br/>
        <w:t>Assinatura do(s) proprietário(s) com firma(s) reconhecida(s)</w:t>
      </w:r>
    </w:p>
    <w:p w14:paraId="71EC35BC" w14:textId="77777777" w:rsidR="00E164F9" w:rsidRDefault="00E164F9" w:rsidP="00E164F9">
      <w:pPr>
        <w:jc w:val="both"/>
      </w:pPr>
    </w:p>
    <w:p w14:paraId="0DD650BB" w14:textId="77777777" w:rsidR="00E164F9" w:rsidRDefault="00E164F9" w:rsidP="00E164F9">
      <w:pPr>
        <w:jc w:val="both"/>
      </w:pPr>
    </w:p>
    <w:p w14:paraId="71E3CAE8" w14:textId="77777777" w:rsidR="00E164F9" w:rsidRDefault="00E164F9" w:rsidP="00E164F9">
      <w:pPr>
        <w:spacing w:line="240" w:lineRule="auto"/>
        <w:jc w:val="both"/>
      </w:pPr>
      <w:r>
        <w:t>Obs.: Anexar os seguintes documentos:</w:t>
      </w:r>
    </w:p>
    <w:p w14:paraId="4AEC103B" w14:textId="77777777" w:rsidR="00E164F9" w:rsidRDefault="00E164F9" w:rsidP="00E164F9">
      <w:pPr>
        <w:spacing w:line="240" w:lineRule="auto"/>
        <w:jc w:val="both"/>
      </w:pPr>
      <w:r>
        <w:t>1.</w:t>
      </w:r>
      <w:r>
        <w:tab/>
        <w:t>Auto de vistoria/habite-se, na via original, cópia autenticada ou com chancela para consulta no site da Prefeitura.</w:t>
      </w:r>
    </w:p>
    <w:p w14:paraId="5D377B47" w14:textId="77777777" w:rsidR="00E164F9" w:rsidRDefault="00E164F9" w:rsidP="00E164F9">
      <w:pPr>
        <w:spacing w:line="240" w:lineRule="auto"/>
        <w:jc w:val="both"/>
      </w:pPr>
      <w:r>
        <w:t>2.</w:t>
      </w:r>
      <w:r>
        <w:tab/>
        <w:t>IPTU ou certidão de valor venal emitida pela Prefeitura (constando o valor venal da construção)</w:t>
      </w:r>
    </w:p>
    <w:p w14:paraId="3188D704" w14:textId="34813673" w:rsidR="006C3855" w:rsidRPr="00581EDA" w:rsidRDefault="00E164F9" w:rsidP="00E164F9">
      <w:pPr>
        <w:spacing w:line="240" w:lineRule="auto"/>
        <w:jc w:val="both"/>
      </w:pPr>
      <w:r>
        <w:t>3.</w:t>
      </w:r>
      <w:r>
        <w:tab/>
        <w:t>Reconhecimento de firma de todos os proprietários.</w:t>
      </w: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48D45" w14:textId="77777777" w:rsidR="000F4DE3" w:rsidRDefault="000F4DE3" w:rsidP="00E60C4C">
      <w:pPr>
        <w:spacing w:after="0" w:line="240" w:lineRule="auto"/>
      </w:pPr>
      <w:r>
        <w:separator/>
      </w:r>
    </w:p>
  </w:endnote>
  <w:endnote w:type="continuationSeparator" w:id="0">
    <w:p w14:paraId="2FD91F8A" w14:textId="77777777" w:rsidR="000F4DE3" w:rsidRDefault="000F4DE3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73E67" w14:textId="77777777" w:rsidR="000F4DE3" w:rsidRDefault="000F4DE3" w:rsidP="00E60C4C">
      <w:pPr>
        <w:spacing w:after="0" w:line="240" w:lineRule="auto"/>
      </w:pPr>
      <w:r>
        <w:separator/>
      </w:r>
    </w:p>
  </w:footnote>
  <w:footnote w:type="continuationSeparator" w:id="0">
    <w:p w14:paraId="4F17183D" w14:textId="77777777" w:rsidR="000F4DE3" w:rsidRDefault="000F4DE3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0F4DE3"/>
    <w:rsid w:val="0017281F"/>
    <w:rsid w:val="0018615F"/>
    <w:rsid w:val="00194C99"/>
    <w:rsid w:val="001E16E1"/>
    <w:rsid w:val="00232BE3"/>
    <w:rsid w:val="00253CC0"/>
    <w:rsid w:val="002677FA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5D368C"/>
    <w:rsid w:val="00630137"/>
    <w:rsid w:val="00636A60"/>
    <w:rsid w:val="00674377"/>
    <w:rsid w:val="006A189A"/>
    <w:rsid w:val="006C3855"/>
    <w:rsid w:val="007D75AA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164F9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4</cp:revision>
  <dcterms:created xsi:type="dcterms:W3CDTF">2025-04-17T15:11:00Z</dcterms:created>
  <dcterms:modified xsi:type="dcterms:W3CDTF">2025-04-17T17:21:00Z</dcterms:modified>
</cp:coreProperties>
</file>